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Default="002123A7" w:rsidP="00FC4033">
      <w:pPr>
        <w:jc w:val="center"/>
        <w:rPr>
          <w:rFonts w:ascii="Angsana New" w:hAnsi="Angsana New" w:cs="Angsana New" w:hint="cs"/>
          <w:b/>
          <w:bCs/>
          <w:sz w:val="16"/>
          <w:szCs w:val="16"/>
        </w:rPr>
      </w:pPr>
    </w:p>
    <w:p w:rsidR="008F458F" w:rsidRPr="002123A7" w:rsidRDefault="008F458F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9879F5"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2557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9879F5" w:rsidTr="00E20D66">
        <w:tc>
          <w:tcPr>
            <w:tcW w:w="817" w:type="dxa"/>
          </w:tcPr>
          <w:p w:rsidR="009879F5" w:rsidRPr="002123A7" w:rsidRDefault="009879F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9879F5" w:rsidRPr="002123A7" w:rsidRDefault="009879F5" w:rsidP="00263301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ของรางวัล โครงการวันผู้สูงอายุ</w:t>
            </w:r>
          </w:p>
        </w:tc>
        <w:tc>
          <w:tcPr>
            <w:tcW w:w="1894" w:type="dxa"/>
          </w:tcPr>
          <w:p w:rsidR="009879F5" w:rsidRPr="002123A7" w:rsidRDefault="009879F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15,000</w:t>
            </w:r>
          </w:p>
        </w:tc>
        <w:tc>
          <w:tcPr>
            <w:tcW w:w="1650" w:type="dxa"/>
          </w:tcPr>
          <w:p w:rsidR="009879F5" w:rsidRPr="002123A7" w:rsidRDefault="009879F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9879F5" w:rsidRPr="009879F5" w:rsidRDefault="009879F5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>นางนวรัตน์  ทองคุปต์  ร้าน ธน</w:t>
            </w:r>
            <w:proofErr w:type="spellStart"/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>พาณิชย</w:t>
            </w:r>
            <w:proofErr w:type="spellEnd"/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กิจ  </w:t>
            </w:r>
          </w:p>
        </w:tc>
        <w:tc>
          <w:tcPr>
            <w:tcW w:w="2410" w:type="dxa"/>
          </w:tcPr>
          <w:p w:rsidR="009879F5" w:rsidRPr="009879F5" w:rsidRDefault="009879F5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>นางนวรัตน์  ทองคุปต์  ร้าน ธน</w:t>
            </w:r>
            <w:proofErr w:type="spellStart"/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>พาณิชย</w:t>
            </w:r>
            <w:proofErr w:type="spellEnd"/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กิจ  </w:t>
            </w:r>
          </w:p>
        </w:tc>
        <w:tc>
          <w:tcPr>
            <w:tcW w:w="2629" w:type="dxa"/>
          </w:tcPr>
          <w:p w:rsidR="009879F5" w:rsidRPr="002123A7" w:rsidRDefault="009879F5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879F5" w:rsidTr="00E20D66">
        <w:tc>
          <w:tcPr>
            <w:tcW w:w="817" w:type="dxa"/>
          </w:tcPr>
          <w:p w:rsidR="009879F5" w:rsidRPr="002123A7" w:rsidRDefault="009879F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9879F5" w:rsidRPr="002123A7" w:rsidRDefault="009879F5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เครื่องดื่ม โครงการวันผู้สูงอายุ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9879F5" w:rsidRPr="002123A7" w:rsidRDefault="009879F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5,000</w:t>
            </w:r>
          </w:p>
        </w:tc>
        <w:tc>
          <w:tcPr>
            <w:tcW w:w="1650" w:type="dxa"/>
          </w:tcPr>
          <w:p w:rsidR="009879F5" w:rsidRPr="002123A7" w:rsidRDefault="009879F5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9879F5" w:rsidRPr="009879F5" w:rsidRDefault="009879F5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นางสาวธีรนุช  คงดำ </w:t>
            </w:r>
          </w:p>
          <w:p w:rsidR="009879F5" w:rsidRPr="009879F5" w:rsidRDefault="009879F5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9879F5" w:rsidRPr="009879F5" w:rsidRDefault="009879F5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นางสาวธีรนุช  คงดำ </w:t>
            </w:r>
          </w:p>
          <w:p w:rsidR="009879F5" w:rsidRPr="009879F5" w:rsidRDefault="009879F5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9879F5" w:rsidRPr="002123A7" w:rsidRDefault="009879F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74AB8" w:rsidTr="00E20D66">
        <w:tc>
          <w:tcPr>
            <w:tcW w:w="817" w:type="dxa"/>
          </w:tcPr>
          <w:p w:rsidR="00D74AB8" w:rsidRPr="002123A7" w:rsidRDefault="00D74AB8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D74AB8" w:rsidRPr="002123A7" w:rsidRDefault="00D74AB8" w:rsidP="00D53877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ัดซื้อวัสดุสื่อการเรียนการสอน ศูนย์เด็กเล็ก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1894" w:type="dxa"/>
          </w:tcPr>
          <w:p w:rsidR="00D74AB8" w:rsidRPr="002123A7" w:rsidRDefault="00D74AB8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30,000</w:t>
            </w:r>
          </w:p>
        </w:tc>
        <w:tc>
          <w:tcPr>
            <w:tcW w:w="1650" w:type="dxa"/>
          </w:tcPr>
          <w:p w:rsidR="00D74AB8" w:rsidRPr="002123A7" w:rsidRDefault="00D74AB8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74AB8" w:rsidRDefault="00D74AB8" w:rsidP="00D53877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นางนวรัตน์  ทองคุปต์</w:t>
            </w:r>
          </w:p>
          <w:p w:rsidR="00D74AB8" w:rsidRPr="002123A7" w:rsidRDefault="00D74AB8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2410" w:type="dxa"/>
          </w:tcPr>
          <w:p w:rsidR="00D74AB8" w:rsidRDefault="00D74AB8" w:rsidP="00D53877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นางนวรัตน์  ทองคุปต์</w:t>
            </w:r>
          </w:p>
          <w:p w:rsidR="00D74AB8" w:rsidRPr="002123A7" w:rsidRDefault="00D74AB8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2629" w:type="dxa"/>
          </w:tcPr>
          <w:p w:rsidR="00D74AB8" w:rsidRPr="002123A7" w:rsidRDefault="00D74AB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74AB8" w:rsidTr="00E20D66">
        <w:tc>
          <w:tcPr>
            <w:tcW w:w="817" w:type="dxa"/>
          </w:tcPr>
          <w:p w:rsidR="00D74AB8" w:rsidRPr="002123A7" w:rsidRDefault="00D74AB8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D74AB8" w:rsidRPr="002123A7" w:rsidRDefault="00D74AB8" w:rsidP="00263301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ัดซื้อวัสดุอุปกรณ์อัคคีภัย</w:t>
            </w:r>
          </w:p>
        </w:tc>
        <w:tc>
          <w:tcPr>
            <w:tcW w:w="1894" w:type="dxa"/>
          </w:tcPr>
          <w:p w:rsidR="00D74AB8" w:rsidRPr="002123A7" w:rsidRDefault="00D74AB8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29,982</w:t>
            </w:r>
          </w:p>
        </w:tc>
        <w:tc>
          <w:tcPr>
            <w:tcW w:w="1650" w:type="dxa"/>
          </w:tcPr>
          <w:p w:rsidR="00D74AB8" w:rsidRPr="002123A7" w:rsidRDefault="00D74AB8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74AB8" w:rsidRDefault="00D74AB8" w:rsidP="0061511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นางนวรัตน์  ทองคุปต์</w:t>
            </w:r>
          </w:p>
          <w:p w:rsidR="00D74AB8" w:rsidRPr="002123A7" w:rsidRDefault="00D74AB8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2410" w:type="dxa"/>
          </w:tcPr>
          <w:p w:rsidR="00D74AB8" w:rsidRDefault="00D74AB8" w:rsidP="00D53877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นางนวรัตน์  ทองคุปต์</w:t>
            </w:r>
          </w:p>
          <w:p w:rsidR="00D74AB8" w:rsidRPr="002123A7" w:rsidRDefault="00D74AB8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2629" w:type="dxa"/>
          </w:tcPr>
          <w:p w:rsidR="00D74AB8" w:rsidRPr="002123A7" w:rsidRDefault="00D74AB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74AB8" w:rsidTr="00E20D66">
        <w:tc>
          <w:tcPr>
            <w:tcW w:w="817" w:type="dxa"/>
          </w:tcPr>
          <w:p w:rsidR="00D74AB8" w:rsidRPr="002123A7" w:rsidRDefault="00D74AB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D74AB8" w:rsidRPr="002123A7" w:rsidRDefault="00D74AB8" w:rsidP="00D53877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ัดซื้อวัสดุสื่อการเรียนการสอน ศูนย์เด็กเล็ก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(เงินอุดหนุน)</w:t>
            </w:r>
          </w:p>
        </w:tc>
        <w:tc>
          <w:tcPr>
            <w:tcW w:w="1894" w:type="dxa"/>
          </w:tcPr>
          <w:p w:rsidR="00D74AB8" w:rsidRPr="002123A7" w:rsidRDefault="00D74AB8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96,900</w:t>
            </w:r>
          </w:p>
        </w:tc>
        <w:tc>
          <w:tcPr>
            <w:tcW w:w="1650" w:type="dxa"/>
          </w:tcPr>
          <w:p w:rsidR="00D74AB8" w:rsidRPr="002123A7" w:rsidRDefault="00D74AB8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74AB8" w:rsidRPr="00D74AB8" w:rsidRDefault="00D74AB8" w:rsidP="00D74AB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74AB8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นางสาวเพียงใจ  ก่อเจริญสกุล ร้าน สกลเซ็น</w:t>
            </w:r>
            <w:proofErr w:type="spellStart"/>
            <w:r w:rsidRPr="00D74AB8">
              <w:rPr>
                <w:rFonts w:asciiTheme="majorBidi" w:hAnsiTheme="majorBidi" w:cstheme="majorBidi"/>
                <w:sz w:val="32"/>
                <w:szCs w:val="32"/>
                <w:cs/>
              </w:rPr>
              <w:t>เตอร์</w:t>
            </w:r>
            <w:proofErr w:type="spellEnd"/>
            <w:r w:rsidRPr="00D74AB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D74AB8" w:rsidRPr="00D74AB8" w:rsidRDefault="00D74AB8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74AB8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นางสาวเพียงใจ  ก่อเจริญสกุล ร้าน สกลเซ็น</w:t>
            </w:r>
            <w:proofErr w:type="spellStart"/>
            <w:r w:rsidRPr="00D74AB8">
              <w:rPr>
                <w:rFonts w:asciiTheme="majorBidi" w:hAnsiTheme="majorBidi" w:cstheme="majorBidi"/>
                <w:sz w:val="32"/>
                <w:szCs w:val="32"/>
                <w:cs/>
              </w:rPr>
              <w:t>เตอร์</w:t>
            </w:r>
            <w:proofErr w:type="spellEnd"/>
            <w:r w:rsidRPr="00D74AB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D74AB8" w:rsidRPr="002123A7" w:rsidRDefault="00D74AB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74AB8" w:rsidTr="00E20D66">
        <w:tc>
          <w:tcPr>
            <w:tcW w:w="817" w:type="dxa"/>
          </w:tcPr>
          <w:p w:rsidR="00D74AB8" w:rsidRPr="002123A7" w:rsidRDefault="00D74AB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D74AB8" w:rsidRPr="002123A7" w:rsidRDefault="00D74AB8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้างทำป้ายไวนิลโครงการ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ป้องกันโรคพิษสุนัขบ้า</w:t>
            </w:r>
          </w:p>
        </w:tc>
        <w:tc>
          <w:tcPr>
            <w:tcW w:w="1894" w:type="dxa"/>
          </w:tcPr>
          <w:p w:rsidR="00D74AB8" w:rsidRPr="002123A7" w:rsidRDefault="00D74AB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750</w:t>
            </w:r>
          </w:p>
        </w:tc>
        <w:tc>
          <w:tcPr>
            <w:tcW w:w="1650" w:type="dxa"/>
          </w:tcPr>
          <w:p w:rsidR="00D74AB8" w:rsidRPr="002123A7" w:rsidRDefault="00D74AB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74AB8" w:rsidRPr="002123A7" w:rsidRDefault="00D74AB8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410" w:type="dxa"/>
          </w:tcPr>
          <w:p w:rsidR="00D74AB8" w:rsidRPr="002123A7" w:rsidRDefault="00D74AB8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629" w:type="dxa"/>
          </w:tcPr>
          <w:p w:rsidR="00D74AB8" w:rsidRPr="002123A7" w:rsidRDefault="00D74AB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C704E" w:rsidTr="00E20D66">
        <w:tc>
          <w:tcPr>
            <w:tcW w:w="817" w:type="dxa"/>
          </w:tcPr>
          <w:p w:rsidR="00EC704E" w:rsidRPr="002123A7" w:rsidRDefault="00EC704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EC704E" w:rsidRDefault="00EC704E" w:rsidP="00EC704E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้างทำป้ายไวนิลโครงการ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เฝ้าระวัง 7 วัน </w:t>
            </w:r>
          </w:p>
          <w:p w:rsidR="00EC704E" w:rsidRPr="002123A7" w:rsidRDefault="00EC704E" w:rsidP="00EC704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สงกรานต์</w:t>
            </w:r>
          </w:p>
        </w:tc>
        <w:tc>
          <w:tcPr>
            <w:tcW w:w="1894" w:type="dxa"/>
          </w:tcPr>
          <w:p w:rsidR="00EC704E" w:rsidRPr="002123A7" w:rsidRDefault="00EC704E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750</w:t>
            </w:r>
          </w:p>
        </w:tc>
        <w:tc>
          <w:tcPr>
            <w:tcW w:w="1650" w:type="dxa"/>
          </w:tcPr>
          <w:p w:rsidR="00EC704E" w:rsidRPr="002123A7" w:rsidRDefault="00EC704E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C704E" w:rsidRPr="002123A7" w:rsidRDefault="00EC704E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410" w:type="dxa"/>
          </w:tcPr>
          <w:p w:rsidR="00EC704E" w:rsidRPr="002123A7" w:rsidRDefault="00EC704E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629" w:type="dxa"/>
          </w:tcPr>
          <w:p w:rsidR="00EC704E" w:rsidRPr="002123A7" w:rsidRDefault="00EC704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C704E" w:rsidTr="002123A7">
        <w:trPr>
          <w:trHeight w:val="882"/>
        </w:trPr>
        <w:tc>
          <w:tcPr>
            <w:tcW w:w="817" w:type="dxa"/>
          </w:tcPr>
          <w:p w:rsidR="00EC704E" w:rsidRPr="002123A7" w:rsidRDefault="00EC704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EC704E" w:rsidRPr="002123A7" w:rsidRDefault="00EC704E" w:rsidP="00D53877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้าง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ทำป้ายไวนิล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ป้องกันกานทุจริตการสอบท้องถิ่น 2557</w:t>
            </w:r>
          </w:p>
        </w:tc>
        <w:tc>
          <w:tcPr>
            <w:tcW w:w="1894" w:type="dxa"/>
          </w:tcPr>
          <w:p w:rsidR="00EC704E" w:rsidRPr="002123A7" w:rsidRDefault="00EC704E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750</w:t>
            </w:r>
          </w:p>
        </w:tc>
        <w:tc>
          <w:tcPr>
            <w:tcW w:w="1650" w:type="dxa"/>
          </w:tcPr>
          <w:p w:rsidR="00EC704E" w:rsidRPr="002123A7" w:rsidRDefault="00EC704E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C704E" w:rsidRPr="002123A7" w:rsidRDefault="00EC704E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410" w:type="dxa"/>
          </w:tcPr>
          <w:p w:rsidR="00EC704E" w:rsidRPr="002123A7" w:rsidRDefault="00EC704E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629" w:type="dxa"/>
          </w:tcPr>
          <w:p w:rsidR="00EC704E" w:rsidRPr="002123A7" w:rsidRDefault="00EC704E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74AB8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8F458F" w:rsidRDefault="008F458F" w:rsidP="002123A7">
            <w:pPr>
              <w:jc w:val="center"/>
              <w:rPr>
                <w:rFonts w:ascii="Angsana New" w:hAnsi="Angsana New" w:cs="Angsana New" w:hint="cs"/>
                <w:sz w:val="32"/>
                <w:szCs w:val="32"/>
              </w:rPr>
            </w:pPr>
            <w:bookmarkStart w:id="0" w:name="_GoBack"/>
            <w:bookmarkEnd w:id="0"/>
          </w:p>
          <w:p w:rsidR="00D74AB8" w:rsidRPr="002123A7" w:rsidRDefault="00D74AB8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-2-</w:t>
            </w:r>
          </w:p>
        </w:tc>
      </w:tr>
      <w:tr w:rsidR="00EC704E" w:rsidTr="00E20D66">
        <w:tc>
          <w:tcPr>
            <w:tcW w:w="817" w:type="dxa"/>
          </w:tcPr>
          <w:p w:rsidR="00EC704E" w:rsidRPr="002123A7" w:rsidRDefault="00EC704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EC704E" w:rsidRPr="002123A7" w:rsidRDefault="00EC704E" w:rsidP="00D53877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้างทำป้ายไวนิลโครงการ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วันผู้สูงอายุ</w:t>
            </w:r>
          </w:p>
        </w:tc>
        <w:tc>
          <w:tcPr>
            <w:tcW w:w="1894" w:type="dxa"/>
          </w:tcPr>
          <w:p w:rsidR="00EC704E" w:rsidRPr="002123A7" w:rsidRDefault="00EC704E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750</w:t>
            </w:r>
          </w:p>
        </w:tc>
        <w:tc>
          <w:tcPr>
            <w:tcW w:w="1650" w:type="dxa"/>
          </w:tcPr>
          <w:p w:rsidR="00EC704E" w:rsidRPr="002123A7" w:rsidRDefault="00EC704E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C704E" w:rsidRPr="002123A7" w:rsidRDefault="00EC704E" w:rsidP="00EC704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</w:t>
            </w:r>
          </w:p>
        </w:tc>
        <w:tc>
          <w:tcPr>
            <w:tcW w:w="2410" w:type="dxa"/>
          </w:tcPr>
          <w:p w:rsidR="00EC704E" w:rsidRPr="002123A7" w:rsidRDefault="00EC704E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</w:tc>
        <w:tc>
          <w:tcPr>
            <w:tcW w:w="2629" w:type="dxa"/>
          </w:tcPr>
          <w:p w:rsidR="00EC704E" w:rsidRPr="002123A7" w:rsidRDefault="00EC704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C704E" w:rsidTr="00E20D66">
        <w:tc>
          <w:tcPr>
            <w:tcW w:w="817" w:type="dxa"/>
          </w:tcPr>
          <w:p w:rsidR="00EC704E" w:rsidRPr="002123A7" w:rsidRDefault="00EC704E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EC704E" w:rsidRPr="00762394" w:rsidRDefault="00EC704E" w:rsidP="00EC704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้างจัดสถานที่และตกแต่ง  โครงการวันผู้สูงอายุ</w:t>
            </w:r>
          </w:p>
        </w:tc>
        <w:tc>
          <w:tcPr>
            <w:tcW w:w="1894" w:type="dxa"/>
          </w:tcPr>
          <w:p w:rsidR="00EC704E" w:rsidRPr="002123A7" w:rsidRDefault="00EC704E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19,000</w:t>
            </w:r>
          </w:p>
        </w:tc>
        <w:tc>
          <w:tcPr>
            <w:tcW w:w="1650" w:type="dxa"/>
          </w:tcPr>
          <w:p w:rsidR="00EC704E" w:rsidRPr="002123A7" w:rsidRDefault="00EC704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C704E" w:rsidRDefault="00EC704E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C704E">
              <w:rPr>
                <w:rFonts w:asciiTheme="majorBidi" w:hAnsiTheme="majorBidi" w:cstheme="majorBidi"/>
                <w:sz w:val="32"/>
                <w:szCs w:val="32"/>
                <w:cs/>
              </w:rPr>
              <w:t>นางนงนุช  ชานุ</w:t>
            </w:r>
            <w:proofErr w:type="spellStart"/>
            <w:r w:rsidRPr="00EC704E">
              <w:rPr>
                <w:rFonts w:asciiTheme="majorBidi" w:hAnsiTheme="majorBidi" w:cstheme="majorBidi"/>
                <w:sz w:val="32"/>
                <w:szCs w:val="32"/>
                <w:cs/>
              </w:rPr>
              <w:t>กาญจน์</w:t>
            </w:r>
            <w:proofErr w:type="spellEnd"/>
            <w:r w:rsidRPr="00EC704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  <w:p w:rsidR="00EC704E" w:rsidRPr="00EC704E" w:rsidRDefault="00EC704E" w:rsidP="0061511F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ม.3 ต.ลำพะยา</w:t>
            </w:r>
          </w:p>
        </w:tc>
        <w:tc>
          <w:tcPr>
            <w:tcW w:w="2410" w:type="dxa"/>
          </w:tcPr>
          <w:p w:rsidR="00EC704E" w:rsidRDefault="00EC704E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C704E">
              <w:rPr>
                <w:rFonts w:asciiTheme="majorBidi" w:hAnsiTheme="majorBidi" w:cstheme="majorBidi"/>
                <w:sz w:val="32"/>
                <w:szCs w:val="32"/>
                <w:cs/>
              </w:rPr>
              <w:t>นางนงนุช  ชานุ</w:t>
            </w:r>
            <w:proofErr w:type="spellStart"/>
            <w:r w:rsidRPr="00EC704E">
              <w:rPr>
                <w:rFonts w:asciiTheme="majorBidi" w:hAnsiTheme="majorBidi" w:cstheme="majorBidi"/>
                <w:sz w:val="32"/>
                <w:szCs w:val="32"/>
                <w:cs/>
              </w:rPr>
              <w:t>กาญจน์</w:t>
            </w:r>
            <w:proofErr w:type="spellEnd"/>
            <w:r w:rsidRPr="00EC704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  <w:p w:rsidR="00EC704E" w:rsidRPr="00EC704E" w:rsidRDefault="00EC704E" w:rsidP="00D53877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ม.3 ต.ลำพะยา</w:t>
            </w:r>
          </w:p>
        </w:tc>
        <w:tc>
          <w:tcPr>
            <w:tcW w:w="2629" w:type="dxa"/>
          </w:tcPr>
          <w:p w:rsidR="00EC704E" w:rsidRPr="002123A7" w:rsidRDefault="00EC704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C704E" w:rsidTr="00E20D66">
        <w:tc>
          <w:tcPr>
            <w:tcW w:w="817" w:type="dxa"/>
          </w:tcPr>
          <w:p w:rsidR="00EC704E" w:rsidRPr="002123A7" w:rsidRDefault="00EC704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EC704E" w:rsidRPr="00EC704E" w:rsidRDefault="00EC704E" w:rsidP="0061511F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ซ่อมรถยนต์กู้ชีพ-กู้ภัย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(ซ่อมวิทยุในรถ)</w:t>
            </w:r>
          </w:p>
        </w:tc>
        <w:tc>
          <w:tcPr>
            <w:tcW w:w="1894" w:type="dxa"/>
          </w:tcPr>
          <w:p w:rsidR="00EC704E" w:rsidRPr="002123A7" w:rsidRDefault="00EC704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2,600</w:t>
            </w:r>
          </w:p>
        </w:tc>
        <w:tc>
          <w:tcPr>
            <w:tcW w:w="1650" w:type="dxa"/>
          </w:tcPr>
          <w:p w:rsidR="00EC704E" w:rsidRPr="002123A7" w:rsidRDefault="00EC704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C704E" w:rsidRDefault="00EC704E" w:rsidP="0061511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นายนิรัตน์  วายีเกา </w:t>
            </w:r>
          </w:p>
          <w:p w:rsidR="00EC704E" w:rsidRPr="002123A7" w:rsidRDefault="00EC704E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ร้านนานา สื่อสาร</w:t>
            </w:r>
          </w:p>
        </w:tc>
        <w:tc>
          <w:tcPr>
            <w:tcW w:w="2410" w:type="dxa"/>
          </w:tcPr>
          <w:p w:rsidR="00EC704E" w:rsidRDefault="00EC704E" w:rsidP="00D53877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นายนิรัตน์  วายีเกา </w:t>
            </w:r>
          </w:p>
          <w:p w:rsidR="00EC704E" w:rsidRPr="002123A7" w:rsidRDefault="00EC704E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ร้านนานา สื่อสาร</w:t>
            </w:r>
          </w:p>
        </w:tc>
        <w:tc>
          <w:tcPr>
            <w:tcW w:w="2629" w:type="dxa"/>
          </w:tcPr>
          <w:p w:rsidR="00EC704E" w:rsidRPr="002123A7" w:rsidRDefault="00EC704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B2EF8" w:rsidTr="00E20D66">
        <w:tc>
          <w:tcPr>
            <w:tcW w:w="817" w:type="dxa"/>
          </w:tcPr>
          <w:p w:rsidR="008B2EF8" w:rsidRPr="002123A7" w:rsidRDefault="008B2EF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8B2EF8" w:rsidRPr="008B2EF8" w:rsidRDefault="008B2EF8" w:rsidP="00EC704E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8B2EF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จ้างจัดสถานที่ 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โครงการอบรมคุณธรรมจริยธรรม</w:t>
            </w:r>
          </w:p>
        </w:tc>
        <w:tc>
          <w:tcPr>
            <w:tcW w:w="1894" w:type="dxa"/>
          </w:tcPr>
          <w:p w:rsidR="008B2EF8" w:rsidRPr="002123A7" w:rsidRDefault="008B2EF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3,600</w:t>
            </w:r>
          </w:p>
        </w:tc>
        <w:tc>
          <w:tcPr>
            <w:tcW w:w="1650" w:type="dxa"/>
          </w:tcPr>
          <w:p w:rsidR="008B2EF8" w:rsidRPr="002123A7" w:rsidRDefault="008B2EF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B2EF8" w:rsidRPr="008B2EF8" w:rsidRDefault="008B2EF8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B2EF8">
              <w:rPr>
                <w:rFonts w:asciiTheme="majorBidi" w:hAnsiTheme="majorBidi" w:cstheme="majorBidi"/>
                <w:sz w:val="32"/>
                <w:szCs w:val="32"/>
                <w:cs/>
              </w:rPr>
              <w:t>นานุ</w:t>
            </w:r>
            <w:proofErr w:type="spellStart"/>
            <w:r w:rsidRPr="008B2EF8">
              <w:rPr>
                <w:rFonts w:asciiTheme="majorBidi" w:hAnsiTheme="majorBidi" w:cstheme="majorBidi"/>
                <w:sz w:val="32"/>
                <w:szCs w:val="32"/>
                <w:cs/>
              </w:rPr>
              <w:t>รูลยากีน</w:t>
            </w:r>
            <w:proofErr w:type="spellEnd"/>
            <w:r w:rsidRPr="008B2EF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8B2EF8">
              <w:rPr>
                <w:rFonts w:asciiTheme="majorBidi" w:hAnsiTheme="majorBidi" w:cstheme="majorBidi"/>
                <w:sz w:val="32"/>
                <w:szCs w:val="32"/>
                <w:cs/>
              </w:rPr>
              <w:t>ดอ</w:t>
            </w:r>
            <w:proofErr w:type="spellEnd"/>
            <w:r w:rsidRPr="008B2EF8">
              <w:rPr>
                <w:rFonts w:asciiTheme="majorBidi" w:hAnsiTheme="majorBidi" w:cstheme="majorBidi"/>
                <w:sz w:val="32"/>
                <w:szCs w:val="32"/>
                <w:cs/>
              </w:rPr>
              <w:t>เลาะ</w:t>
            </w:r>
          </w:p>
          <w:p w:rsidR="008B2EF8" w:rsidRPr="008B2EF8" w:rsidRDefault="008B2EF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B2EF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</w:t>
            </w:r>
            <w:r w:rsidRPr="008B2EF8">
              <w:rPr>
                <w:rFonts w:asciiTheme="majorBidi" w:hAnsiTheme="majorBidi" w:cstheme="majorBidi"/>
                <w:sz w:val="32"/>
                <w:szCs w:val="32"/>
                <w:cs/>
              </w:rPr>
              <w:t>ม.5 ต.ลำพะยา</w:t>
            </w:r>
          </w:p>
        </w:tc>
        <w:tc>
          <w:tcPr>
            <w:tcW w:w="2410" w:type="dxa"/>
          </w:tcPr>
          <w:p w:rsidR="008B2EF8" w:rsidRPr="008B2EF8" w:rsidRDefault="008B2EF8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8B2EF8">
              <w:rPr>
                <w:rFonts w:asciiTheme="majorBidi" w:hAnsiTheme="majorBidi" w:cstheme="majorBidi"/>
                <w:sz w:val="32"/>
                <w:szCs w:val="32"/>
                <w:cs/>
              </w:rPr>
              <w:t>นานุ</w:t>
            </w:r>
            <w:proofErr w:type="spellStart"/>
            <w:r w:rsidRPr="008B2EF8">
              <w:rPr>
                <w:rFonts w:asciiTheme="majorBidi" w:hAnsiTheme="majorBidi" w:cstheme="majorBidi"/>
                <w:sz w:val="32"/>
                <w:szCs w:val="32"/>
                <w:cs/>
              </w:rPr>
              <w:t>รูลยากีน</w:t>
            </w:r>
            <w:proofErr w:type="spellEnd"/>
            <w:r w:rsidRPr="008B2EF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8B2EF8">
              <w:rPr>
                <w:rFonts w:asciiTheme="majorBidi" w:hAnsiTheme="majorBidi" w:cstheme="majorBidi"/>
                <w:sz w:val="32"/>
                <w:szCs w:val="32"/>
                <w:cs/>
              </w:rPr>
              <w:t>ดอ</w:t>
            </w:r>
            <w:proofErr w:type="spellEnd"/>
            <w:r w:rsidRPr="008B2EF8">
              <w:rPr>
                <w:rFonts w:asciiTheme="majorBidi" w:hAnsiTheme="majorBidi" w:cstheme="majorBidi"/>
                <w:sz w:val="32"/>
                <w:szCs w:val="32"/>
                <w:cs/>
              </w:rPr>
              <w:t>เลาะ</w:t>
            </w:r>
          </w:p>
          <w:p w:rsidR="008B2EF8" w:rsidRPr="008B2EF8" w:rsidRDefault="008B2EF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B2EF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</w:t>
            </w:r>
            <w:r w:rsidRPr="008B2EF8">
              <w:rPr>
                <w:rFonts w:asciiTheme="majorBidi" w:hAnsiTheme="majorBidi" w:cstheme="majorBidi"/>
                <w:sz w:val="32"/>
                <w:szCs w:val="32"/>
                <w:cs/>
              </w:rPr>
              <w:t>ม.5 ต.ลำพะยา</w:t>
            </w:r>
          </w:p>
        </w:tc>
        <w:tc>
          <w:tcPr>
            <w:tcW w:w="2629" w:type="dxa"/>
          </w:tcPr>
          <w:p w:rsidR="008B2EF8" w:rsidRPr="002123A7" w:rsidRDefault="008B2EF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B2EF8" w:rsidTr="00E20D66">
        <w:tc>
          <w:tcPr>
            <w:tcW w:w="817" w:type="dxa"/>
          </w:tcPr>
          <w:p w:rsidR="008B2EF8" w:rsidRPr="002123A7" w:rsidRDefault="008B2EF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8B2EF8" w:rsidRPr="00762394" w:rsidRDefault="008B2EF8" w:rsidP="008B2EF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เหมาประกอบอาหาร โครงการอบรมคุณธรรมจริยธรรม</w:t>
            </w:r>
          </w:p>
        </w:tc>
        <w:tc>
          <w:tcPr>
            <w:tcW w:w="1894" w:type="dxa"/>
          </w:tcPr>
          <w:p w:rsidR="008B2EF8" w:rsidRPr="002123A7" w:rsidRDefault="008B2EF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35,550</w:t>
            </w:r>
          </w:p>
        </w:tc>
        <w:tc>
          <w:tcPr>
            <w:tcW w:w="1650" w:type="dxa"/>
          </w:tcPr>
          <w:p w:rsidR="008B2EF8" w:rsidRPr="002123A7" w:rsidRDefault="008B2EF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B2EF8" w:rsidRDefault="008B2EF8">
            <w:pPr>
              <w:rPr>
                <w:rFonts w:asciiTheme="majorBidi" w:hAnsiTheme="majorBidi" w:cstheme="majorBidi" w:hint="cs"/>
                <w:sz w:val="30"/>
                <w:szCs w:val="30"/>
              </w:rPr>
            </w:pPr>
            <w:r w:rsidRPr="008B2EF8">
              <w:rPr>
                <w:rFonts w:asciiTheme="majorBidi" w:hAnsiTheme="majorBidi" w:cstheme="majorBidi"/>
                <w:sz w:val="30"/>
                <w:szCs w:val="30"/>
                <w:cs/>
              </w:rPr>
              <w:t>นางสาวหาสี</w:t>
            </w:r>
            <w:proofErr w:type="spellStart"/>
            <w:r w:rsidRPr="008B2EF8">
              <w:rPr>
                <w:rFonts w:asciiTheme="majorBidi" w:hAnsiTheme="majorBidi" w:cstheme="majorBidi"/>
                <w:sz w:val="30"/>
                <w:szCs w:val="30"/>
                <w:cs/>
              </w:rPr>
              <w:t>เย๊าะ</w:t>
            </w:r>
            <w:proofErr w:type="spellEnd"/>
            <w:r w:rsidRPr="008B2EF8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 ดือรา</w:t>
            </w:r>
            <w:proofErr w:type="spellStart"/>
            <w:r w:rsidRPr="008B2EF8">
              <w:rPr>
                <w:rFonts w:asciiTheme="majorBidi" w:hAnsiTheme="majorBidi" w:cstheme="majorBidi"/>
                <w:sz w:val="30"/>
                <w:szCs w:val="30"/>
                <w:cs/>
              </w:rPr>
              <w:t>เซะ</w:t>
            </w:r>
            <w:proofErr w:type="spellEnd"/>
          </w:p>
          <w:p w:rsidR="008B2EF8" w:rsidRPr="008B2EF8" w:rsidRDefault="008B2EF8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ม.5 ต.ลำพะยา</w:t>
            </w:r>
            <w:r w:rsidRPr="008B2EF8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2410" w:type="dxa"/>
          </w:tcPr>
          <w:p w:rsidR="008B2EF8" w:rsidRDefault="008B2EF8">
            <w:pPr>
              <w:rPr>
                <w:rFonts w:asciiTheme="majorBidi" w:hAnsiTheme="majorBidi" w:cstheme="majorBidi" w:hint="cs"/>
                <w:sz w:val="30"/>
                <w:szCs w:val="30"/>
              </w:rPr>
            </w:pPr>
            <w:r w:rsidRPr="008B2EF8">
              <w:rPr>
                <w:rFonts w:asciiTheme="majorBidi" w:hAnsiTheme="majorBidi" w:cstheme="majorBidi"/>
                <w:sz w:val="30"/>
                <w:szCs w:val="30"/>
                <w:cs/>
              </w:rPr>
              <w:t>นางสาวหาสี</w:t>
            </w:r>
            <w:proofErr w:type="spellStart"/>
            <w:r w:rsidRPr="008B2EF8">
              <w:rPr>
                <w:rFonts w:asciiTheme="majorBidi" w:hAnsiTheme="majorBidi" w:cstheme="majorBidi"/>
                <w:sz w:val="30"/>
                <w:szCs w:val="30"/>
                <w:cs/>
              </w:rPr>
              <w:t>เย๊าะ</w:t>
            </w:r>
            <w:proofErr w:type="spellEnd"/>
            <w:r w:rsidRPr="008B2EF8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 ดือรา</w:t>
            </w:r>
            <w:proofErr w:type="spellStart"/>
            <w:r w:rsidRPr="008B2EF8">
              <w:rPr>
                <w:rFonts w:asciiTheme="majorBidi" w:hAnsiTheme="majorBidi" w:cstheme="majorBidi"/>
                <w:sz w:val="30"/>
                <w:szCs w:val="30"/>
                <w:cs/>
              </w:rPr>
              <w:t>เซะ</w:t>
            </w:r>
            <w:proofErr w:type="spellEnd"/>
          </w:p>
          <w:p w:rsidR="008B2EF8" w:rsidRPr="008B2EF8" w:rsidRDefault="008B2EF8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ม.5 ต.ลำพะยา</w:t>
            </w:r>
            <w:r w:rsidRPr="008B2EF8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2629" w:type="dxa"/>
          </w:tcPr>
          <w:p w:rsidR="008B2EF8" w:rsidRPr="002123A7" w:rsidRDefault="008B2EF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233F8" w:rsidTr="00E20D66">
        <w:tc>
          <w:tcPr>
            <w:tcW w:w="817" w:type="dxa"/>
          </w:tcPr>
          <w:p w:rsidR="002233F8" w:rsidRPr="002123A7" w:rsidRDefault="002233F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2233F8" w:rsidRPr="002233F8" w:rsidRDefault="002233F8" w:rsidP="002233F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233F8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จ้างเหมาประกอบอาหาร โครงการอบรม</w:t>
            </w:r>
            <w:r w:rsidRPr="002233F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ฝึกอาชีพตามแนวเศรษฐกิจพอเพียง  </w:t>
            </w:r>
          </w:p>
        </w:tc>
        <w:tc>
          <w:tcPr>
            <w:tcW w:w="1894" w:type="dxa"/>
          </w:tcPr>
          <w:p w:rsidR="002233F8" w:rsidRPr="002123A7" w:rsidRDefault="002233F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8,000</w:t>
            </w:r>
          </w:p>
        </w:tc>
        <w:tc>
          <w:tcPr>
            <w:tcW w:w="1650" w:type="dxa"/>
          </w:tcPr>
          <w:p w:rsidR="002233F8" w:rsidRPr="002123A7" w:rsidRDefault="002233F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233F8" w:rsidRPr="009879F5" w:rsidRDefault="002233F8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นางสาวธีรนุช  คงดำ </w:t>
            </w:r>
          </w:p>
          <w:p w:rsidR="002233F8" w:rsidRPr="009879F5" w:rsidRDefault="002233F8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2233F8" w:rsidRPr="009879F5" w:rsidRDefault="002233F8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นางสาวธีรนุช  คงดำ </w:t>
            </w:r>
          </w:p>
          <w:p w:rsidR="002233F8" w:rsidRPr="009879F5" w:rsidRDefault="002233F8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9879F5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2233F8" w:rsidRPr="002123A7" w:rsidRDefault="002233F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F458F" w:rsidTr="00E20D66">
        <w:tc>
          <w:tcPr>
            <w:tcW w:w="817" w:type="dxa"/>
          </w:tcPr>
          <w:p w:rsidR="008F458F" w:rsidRPr="002123A7" w:rsidRDefault="008F458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8F458F" w:rsidRPr="00762394" w:rsidRDefault="008F458F" w:rsidP="00263301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้างซ่อมเครื่องคอมพิวเตอร์ สำนักปลัด</w:t>
            </w:r>
          </w:p>
        </w:tc>
        <w:tc>
          <w:tcPr>
            <w:tcW w:w="1894" w:type="dxa"/>
          </w:tcPr>
          <w:p w:rsidR="008F458F" w:rsidRPr="002123A7" w:rsidRDefault="008F458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400</w:t>
            </w:r>
          </w:p>
        </w:tc>
        <w:tc>
          <w:tcPr>
            <w:tcW w:w="1650" w:type="dxa"/>
          </w:tcPr>
          <w:p w:rsidR="008F458F" w:rsidRPr="002123A7" w:rsidRDefault="008F458F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F458F" w:rsidRPr="002123A7" w:rsidRDefault="008F458F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8F458F" w:rsidRPr="002123A7" w:rsidRDefault="008F458F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8F458F" w:rsidRPr="002123A7" w:rsidRDefault="008F458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F458F" w:rsidTr="00E20D66">
        <w:tc>
          <w:tcPr>
            <w:tcW w:w="817" w:type="dxa"/>
          </w:tcPr>
          <w:p w:rsidR="008F458F" w:rsidRPr="002123A7" w:rsidRDefault="008F458F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8F458F" w:rsidRPr="00762394" w:rsidRDefault="008F458F" w:rsidP="008F458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้างซ่อมเครื่องคอมพิวเตอร์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894" w:type="dxa"/>
          </w:tcPr>
          <w:p w:rsidR="008F458F" w:rsidRPr="002123A7" w:rsidRDefault="008F458F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1,200</w:t>
            </w:r>
          </w:p>
        </w:tc>
        <w:tc>
          <w:tcPr>
            <w:tcW w:w="1650" w:type="dxa"/>
          </w:tcPr>
          <w:p w:rsidR="008F458F" w:rsidRPr="002123A7" w:rsidRDefault="008F458F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F458F" w:rsidRPr="002123A7" w:rsidRDefault="008F458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07 ดิจิตอลเซอร์วิสเซ็น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เตอร์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  </w:t>
            </w:r>
          </w:p>
        </w:tc>
        <w:tc>
          <w:tcPr>
            <w:tcW w:w="2410" w:type="dxa"/>
          </w:tcPr>
          <w:p w:rsidR="008F458F" w:rsidRPr="002123A7" w:rsidRDefault="008F458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07 ดิจิตอลเซอร์วิสเซ็น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เตอร์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  </w:t>
            </w:r>
          </w:p>
        </w:tc>
        <w:tc>
          <w:tcPr>
            <w:tcW w:w="2629" w:type="dxa"/>
          </w:tcPr>
          <w:p w:rsidR="008F458F" w:rsidRPr="002123A7" w:rsidRDefault="008F458F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F458F" w:rsidTr="00E20D66">
        <w:tc>
          <w:tcPr>
            <w:tcW w:w="817" w:type="dxa"/>
          </w:tcPr>
          <w:p w:rsidR="008F458F" w:rsidRPr="002123A7" w:rsidRDefault="008F458F" w:rsidP="00756F9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8F458F" w:rsidRDefault="008F458F" w:rsidP="008F458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จ้างซ่อมแซมระบบประปาภูเขา</w:t>
            </w:r>
          </w:p>
        </w:tc>
        <w:tc>
          <w:tcPr>
            <w:tcW w:w="1894" w:type="dxa"/>
          </w:tcPr>
          <w:p w:rsidR="008F458F" w:rsidRDefault="008F458F" w:rsidP="00756F94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80,000</w:t>
            </w:r>
          </w:p>
        </w:tc>
        <w:tc>
          <w:tcPr>
            <w:tcW w:w="1650" w:type="dxa"/>
          </w:tcPr>
          <w:p w:rsidR="008F458F" w:rsidRPr="002123A7" w:rsidRDefault="008F458F" w:rsidP="00756F9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F458F" w:rsidRDefault="008F458F" w:rsidP="00756F94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8F458F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8F458F">
              <w:rPr>
                <w:rFonts w:asciiTheme="majorBidi" w:hAnsiTheme="majorBidi" w:cstheme="majorBidi"/>
                <w:sz w:val="32"/>
                <w:szCs w:val="32"/>
                <w:cs/>
              </w:rPr>
              <w:t>เชาว</w:t>
            </w:r>
            <w:proofErr w:type="spellEnd"/>
            <w:r w:rsidRPr="008F458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ลิต  บุญฤทธิ์  </w:t>
            </w:r>
          </w:p>
          <w:p w:rsidR="008F458F" w:rsidRPr="008F458F" w:rsidRDefault="008F458F" w:rsidP="00756F9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F458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Pr="008F458F">
              <w:rPr>
                <w:rFonts w:asciiTheme="majorBidi" w:hAnsiTheme="majorBidi" w:cstheme="majorBidi"/>
                <w:sz w:val="32"/>
                <w:szCs w:val="32"/>
                <w:cs/>
              </w:rPr>
              <w:t>ม.2 ต.ลำพะยา</w:t>
            </w:r>
          </w:p>
        </w:tc>
        <w:tc>
          <w:tcPr>
            <w:tcW w:w="2410" w:type="dxa"/>
          </w:tcPr>
          <w:p w:rsidR="008F458F" w:rsidRDefault="008F458F" w:rsidP="00D53877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8F458F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8F458F">
              <w:rPr>
                <w:rFonts w:asciiTheme="majorBidi" w:hAnsiTheme="majorBidi" w:cstheme="majorBidi"/>
                <w:sz w:val="32"/>
                <w:szCs w:val="32"/>
                <w:cs/>
              </w:rPr>
              <w:t>เชาว</w:t>
            </w:r>
            <w:proofErr w:type="spellEnd"/>
            <w:r w:rsidRPr="008F458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ลิต  บุญฤทธิ์  </w:t>
            </w:r>
          </w:p>
          <w:p w:rsidR="008F458F" w:rsidRPr="008F458F" w:rsidRDefault="008F458F" w:rsidP="00D5387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F458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ม.2 ต.ลำพะยา</w:t>
            </w:r>
          </w:p>
        </w:tc>
        <w:tc>
          <w:tcPr>
            <w:tcW w:w="2629" w:type="dxa"/>
          </w:tcPr>
          <w:p w:rsidR="008F458F" w:rsidRPr="002123A7" w:rsidRDefault="008F458F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8F458F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135722"/>
    <w:rsid w:val="002123A7"/>
    <w:rsid w:val="002233F8"/>
    <w:rsid w:val="00263301"/>
    <w:rsid w:val="002773DF"/>
    <w:rsid w:val="002E6A73"/>
    <w:rsid w:val="00435694"/>
    <w:rsid w:val="0061511F"/>
    <w:rsid w:val="006E5950"/>
    <w:rsid w:val="00762394"/>
    <w:rsid w:val="0081339B"/>
    <w:rsid w:val="008B2EF8"/>
    <w:rsid w:val="008B4266"/>
    <w:rsid w:val="008F458F"/>
    <w:rsid w:val="00914107"/>
    <w:rsid w:val="009879F5"/>
    <w:rsid w:val="00A01102"/>
    <w:rsid w:val="00A37950"/>
    <w:rsid w:val="00CD447D"/>
    <w:rsid w:val="00D74AB8"/>
    <w:rsid w:val="00E20D66"/>
    <w:rsid w:val="00EC704E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920BC-F808-4577-BDB9-DFC252A53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13</cp:revision>
  <cp:lastPrinted>2015-07-03T03:35:00Z</cp:lastPrinted>
  <dcterms:created xsi:type="dcterms:W3CDTF">2014-02-19T07:14:00Z</dcterms:created>
  <dcterms:modified xsi:type="dcterms:W3CDTF">2015-07-03T03:36:00Z</dcterms:modified>
</cp:coreProperties>
</file>